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C6" w:rsidRPr="0038067F" w:rsidRDefault="00E10AC6" w:rsidP="00E10AC6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BOSNA I HERCEGOVINA</w:t>
      </w:r>
    </w:p>
    <w:p w:rsidR="00E10AC6" w:rsidRPr="0038067F" w:rsidRDefault="00E10AC6" w:rsidP="00E10AC6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FEDERACIJA BOSNE I HERCEGOVINE</w:t>
      </w:r>
    </w:p>
    <w:p w:rsidR="00E10AC6" w:rsidRPr="0038067F" w:rsidRDefault="00E10AC6" w:rsidP="00E10AC6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 xml:space="preserve">FEDERALNO MINISTARSTVO FINANSIJA </w:t>
      </w:r>
    </w:p>
    <w:p w:rsidR="00E10AC6" w:rsidRPr="0038067F" w:rsidRDefault="00E10AC6" w:rsidP="00E10AC6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>FEDERALNO MINISTARSTVO FINANCIJA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8067F">
        <w:rPr>
          <w:rFonts w:ascii="Arial" w:hAnsi="Arial" w:cs="Arial"/>
          <w:b/>
          <w:sz w:val="20"/>
          <w:szCs w:val="20"/>
        </w:rPr>
        <w:t>PRILOG 1.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67F">
        <w:rPr>
          <w:rFonts w:ascii="Arial" w:hAnsi="Arial" w:cs="Arial"/>
          <w:b/>
          <w:sz w:val="28"/>
          <w:szCs w:val="28"/>
        </w:rPr>
        <w:t xml:space="preserve">ZAHTJEV 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38067F">
        <w:rPr>
          <w:rFonts w:ascii="Arial" w:hAnsi="Arial" w:cs="Arial"/>
          <w:sz w:val="28"/>
          <w:szCs w:val="28"/>
        </w:rPr>
        <w:t xml:space="preserve">          </w:t>
      </w:r>
      <w:r w:rsidRPr="0038067F">
        <w:rPr>
          <w:rFonts w:ascii="Arial" w:hAnsi="Arial" w:cs="Arial"/>
          <w:lang w:eastAsia="bs-Latn-BA"/>
        </w:rPr>
        <w:t>za upis u Registar kvalificiranih osoba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860"/>
      </w:tblGrid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Ime (ime roditelja) prezime: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(entitet, kanton, općina, ulica)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Kontakt podaci: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(telefon, e-mail)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Podaci o izda</w:t>
            </w:r>
            <w:r w:rsidR="000232F5">
              <w:rPr>
                <w:rFonts w:ascii="Arial" w:hAnsi="Arial" w:cs="Arial"/>
                <w:sz w:val="20"/>
                <w:szCs w:val="20"/>
              </w:rPr>
              <w:t>n</w:t>
            </w:r>
            <w:r w:rsidRPr="0038067F">
              <w:rPr>
                <w:rFonts w:ascii="Arial" w:hAnsi="Arial" w:cs="Arial"/>
                <w:sz w:val="20"/>
                <w:szCs w:val="20"/>
              </w:rPr>
              <w:t>oj licenciji: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(broj licencije, datum izdavanja i organ koji je izdao)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C6" w:rsidRPr="0038067F" w:rsidTr="00E83136">
        <w:trPr>
          <w:trHeight w:val="12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Podaci o izda</w:t>
            </w:r>
            <w:r w:rsidR="000232F5">
              <w:rPr>
                <w:rFonts w:ascii="Arial" w:hAnsi="Arial" w:cs="Arial"/>
                <w:sz w:val="20"/>
                <w:szCs w:val="20"/>
              </w:rPr>
              <w:t>n</w:t>
            </w:r>
            <w:r w:rsidRPr="0038067F">
              <w:rPr>
                <w:rFonts w:ascii="Arial" w:hAnsi="Arial" w:cs="Arial"/>
                <w:sz w:val="20"/>
                <w:szCs w:val="20"/>
              </w:rPr>
              <w:t>om certifikatu za zvanje certificirani računovođa: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(broj certifikata, datum izdavanja i organ koji ga je izdao)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Naziv i JIB pravne osobe, registr</w:t>
            </w:r>
            <w:r w:rsidR="000232F5">
              <w:rPr>
                <w:rFonts w:ascii="Arial" w:hAnsi="Arial" w:cs="Arial"/>
                <w:sz w:val="20"/>
                <w:szCs w:val="20"/>
              </w:rPr>
              <w:t>irane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za pružanje knjigovodstvenih i računovodstvenih usluga, u kojoj je zaposlena na puno radno vrijeme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Poslovno ime poduzetnika, registr</w:t>
            </w:r>
            <w:r w:rsidR="000232F5">
              <w:rPr>
                <w:rFonts w:ascii="Arial" w:hAnsi="Arial" w:cs="Arial"/>
                <w:sz w:val="20"/>
                <w:szCs w:val="20"/>
              </w:rPr>
              <w:t>iranog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za pružanje knjigovodstvenih i računovodstvenih usluga, kod kojeg je zaposlena na puno radno vrijeme 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Kao poduzetnik registr</w:t>
            </w:r>
            <w:r w:rsidR="000232F5">
              <w:rPr>
                <w:rFonts w:ascii="Arial" w:hAnsi="Arial" w:cs="Arial"/>
                <w:sz w:val="20"/>
                <w:szCs w:val="20"/>
              </w:rPr>
              <w:t>iran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za pružanje knjigovodstvenih i računovodstvenih usluga obavlja (redovnu djelatnost, dopunsku djelatnost ili dodatnu djelatnost)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Prilozi iz članka 3. Pravilnika o sadržaju i načinu vođenja Registra kvalificiranih </w:t>
      </w:r>
      <w:r w:rsidR="000232F5">
        <w:rPr>
          <w:rFonts w:ascii="Arial" w:hAnsi="Arial" w:cs="Arial"/>
          <w:sz w:val="20"/>
          <w:szCs w:val="20"/>
        </w:rPr>
        <w:t>osoba</w:t>
      </w:r>
      <w:r w:rsidRPr="0038067F">
        <w:rPr>
          <w:rFonts w:ascii="Arial" w:hAnsi="Arial" w:cs="Arial"/>
          <w:sz w:val="20"/>
          <w:szCs w:val="20"/>
        </w:rPr>
        <w:t xml:space="preserve"> i registara pravnih </w:t>
      </w:r>
      <w:r w:rsidR="000232F5">
        <w:rPr>
          <w:rFonts w:ascii="Arial" w:hAnsi="Arial" w:cs="Arial"/>
          <w:sz w:val="20"/>
          <w:szCs w:val="20"/>
        </w:rPr>
        <w:t>osoba</w:t>
      </w:r>
      <w:r w:rsidRPr="0038067F">
        <w:rPr>
          <w:rFonts w:ascii="Arial" w:hAnsi="Arial" w:cs="Arial"/>
          <w:sz w:val="20"/>
          <w:szCs w:val="20"/>
        </w:rPr>
        <w:t xml:space="preserve"> i poduzetnika koji pružaju knjigovodstvene i računovodstvene usluge.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Izjavljujem da su podaci u ovom dokumentu potpuni, istiniti i točni te da su priloženi dokumenti u </w:t>
      </w:r>
      <w:r w:rsidR="000232F5">
        <w:rPr>
          <w:rFonts w:ascii="Arial" w:hAnsi="Arial" w:cs="Arial"/>
          <w:sz w:val="20"/>
          <w:szCs w:val="20"/>
          <w:shd w:val="clear" w:color="auto" w:fill="FFFFFF"/>
        </w:rPr>
        <w:t>kopijama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="000232F5">
        <w:rPr>
          <w:rFonts w:ascii="Arial" w:hAnsi="Arial" w:cs="Arial"/>
          <w:sz w:val="20"/>
          <w:szCs w:val="20"/>
          <w:shd w:val="clear" w:color="auto" w:fill="FFFFFF"/>
        </w:rPr>
        <w:t>stovjetni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izvorniku.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Mjesto i datum:                                                                                     Podnosi</w:t>
      </w:r>
      <w:r w:rsidR="000232F5">
        <w:rPr>
          <w:rFonts w:ascii="Arial" w:hAnsi="Arial" w:cs="Arial"/>
          <w:sz w:val="20"/>
          <w:szCs w:val="20"/>
        </w:rPr>
        <w:t xml:space="preserve">telj </w:t>
      </w:r>
      <w:r w:rsidRPr="0038067F">
        <w:rPr>
          <w:rFonts w:ascii="Arial" w:hAnsi="Arial" w:cs="Arial"/>
          <w:sz w:val="20"/>
          <w:szCs w:val="20"/>
        </w:rPr>
        <w:t>zahtjeva: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_______________________                                                          _____________________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lastRenderedPageBreak/>
        <w:t xml:space="preserve">OBJAŠNJENJE 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t>(članak 3. Pravilnika o sadržaju i načinu vođenja Registra kvalificiranih osoba i registara pravnih osoba i poduzetnika koji pružaju knjigovodstvene i računovodstvene usluge („Službene novine Federacije BiH” broj: /21):</w:t>
      </w: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1.  Uz Zahtjev za </w:t>
      </w:r>
      <w:r w:rsidRPr="0038067F">
        <w:rPr>
          <w:rFonts w:ascii="Arial" w:hAnsi="Arial" w:cs="Arial"/>
          <w:sz w:val="24"/>
          <w:szCs w:val="24"/>
          <w:lang w:eastAsia="bs-Latn-BA"/>
        </w:rPr>
        <w:t>upis u Registar kvalificiranih osoba</w:t>
      </w:r>
      <w:r w:rsidRPr="0038067F">
        <w:rPr>
          <w:rFonts w:ascii="Arial" w:hAnsi="Arial" w:cs="Arial"/>
          <w:sz w:val="24"/>
          <w:szCs w:val="24"/>
        </w:rPr>
        <w:t xml:space="preserve"> prilaže se:</w:t>
      </w:r>
    </w:p>
    <w:p w:rsidR="00E10AC6" w:rsidRPr="0038067F" w:rsidRDefault="00E10AC6" w:rsidP="00E10AC6">
      <w:pPr>
        <w:spacing w:after="0"/>
        <w:ind w:left="720" w:hanging="12"/>
        <w:jc w:val="both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 xml:space="preserve">a) </w:t>
      </w:r>
      <w:r w:rsidR="000232F5"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osobnog dokumenta kojim se dokazuje identitet;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b) ovjeren</w:t>
      </w:r>
      <w:r w:rsidR="000232F5"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0232F5"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certifikata sa zvanjem računovođe,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c) ovjeren</w:t>
      </w:r>
      <w:r w:rsidR="000232F5"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0232F5"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važeće licencije – dozvole za rad računovođe,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>d) uvjerenje/potvrd</w:t>
      </w:r>
      <w:r w:rsidR="00E83136">
        <w:rPr>
          <w:rFonts w:ascii="Arial" w:hAnsi="Arial" w:cs="Arial"/>
          <w:sz w:val="24"/>
          <w:szCs w:val="24"/>
        </w:rPr>
        <w:t>a</w:t>
      </w:r>
      <w:r w:rsidRPr="0038067F">
        <w:rPr>
          <w:rFonts w:ascii="Arial" w:hAnsi="Arial" w:cs="Arial"/>
          <w:sz w:val="24"/>
          <w:szCs w:val="24"/>
        </w:rPr>
        <w:t xml:space="preserve"> izda</w:t>
      </w:r>
      <w:r w:rsidR="00E83136">
        <w:rPr>
          <w:rFonts w:ascii="Arial" w:hAnsi="Arial" w:cs="Arial"/>
          <w:sz w:val="24"/>
          <w:szCs w:val="24"/>
        </w:rPr>
        <w:t>na</w:t>
      </w:r>
      <w:r w:rsidRPr="0038067F">
        <w:rPr>
          <w:rFonts w:ascii="Arial" w:hAnsi="Arial" w:cs="Arial"/>
          <w:sz w:val="24"/>
          <w:szCs w:val="24"/>
        </w:rPr>
        <w:t xml:space="preserve"> od strane nadležnog organa unutarnjih poslova da nije k</w:t>
      </w:r>
      <w:r w:rsidR="00E83136">
        <w:rPr>
          <w:rFonts w:ascii="Arial" w:hAnsi="Arial" w:cs="Arial"/>
          <w:sz w:val="24"/>
          <w:szCs w:val="24"/>
        </w:rPr>
        <w:t>azneno</w:t>
      </w:r>
      <w:r w:rsidRPr="0038067F">
        <w:rPr>
          <w:rFonts w:ascii="Arial" w:hAnsi="Arial" w:cs="Arial"/>
          <w:sz w:val="24"/>
          <w:szCs w:val="24"/>
        </w:rPr>
        <w:t xml:space="preserve"> osuđivan </w:t>
      </w:r>
      <w:r w:rsidRPr="0038067F">
        <w:rPr>
          <w:rFonts w:ascii="Arial" w:hAnsi="Arial" w:cs="Arial"/>
          <w:sz w:val="24"/>
          <w:szCs w:val="24"/>
          <w:lang w:eastAsia="bs-Latn-BA"/>
        </w:rPr>
        <w:t>(ne starije od tri mjeseca od dana podnošenja zahtjeva)</w:t>
      </w:r>
      <w:r w:rsidRPr="0038067F">
        <w:rPr>
          <w:rFonts w:ascii="Arial" w:hAnsi="Arial" w:cs="Arial"/>
          <w:sz w:val="24"/>
          <w:szCs w:val="24"/>
        </w:rPr>
        <w:t>,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>e) uvjerenje/potvrda izda</w:t>
      </w:r>
      <w:r w:rsidR="00E83136">
        <w:rPr>
          <w:rFonts w:ascii="Arial" w:hAnsi="Arial" w:cs="Arial"/>
          <w:sz w:val="24"/>
          <w:szCs w:val="24"/>
        </w:rPr>
        <w:t>na</w:t>
      </w:r>
      <w:r w:rsidRPr="0038067F">
        <w:rPr>
          <w:rFonts w:ascii="Arial" w:hAnsi="Arial" w:cs="Arial"/>
          <w:sz w:val="24"/>
          <w:szCs w:val="24"/>
        </w:rPr>
        <w:t xml:space="preserve"> od strane nadležno</w:t>
      </w:r>
      <w:r w:rsidR="00E83136">
        <w:rPr>
          <w:rFonts w:ascii="Arial" w:hAnsi="Arial" w:cs="Arial"/>
          <w:sz w:val="24"/>
          <w:szCs w:val="24"/>
        </w:rPr>
        <w:t>g suda da se ne vodi kazneni</w:t>
      </w:r>
      <w:r w:rsidRPr="0038067F">
        <w:rPr>
          <w:rFonts w:ascii="Arial" w:hAnsi="Arial" w:cs="Arial"/>
          <w:sz w:val="24"/>
          <w:szCs w:val="24"/>
        </w:rPr>
        <w:t xml:space="preserve"> postupak </w:t>
      </w:r>
      <w:r w:rsidRPr="0038067F">
        <w:rPr>
          <w:rFonts w:ascii="Arial" w:hAnsi="Arial" w:cs="Arial"/>
          <w:sz w:val="24"/>
          <w:szCs w:val="24"/>
          <w:lang w:eastAsia="bs-Latn-BA"/>
        </w:rPr>
        <w:t>(ne starije od tri mjeseca od dana podnošenja zahtjeva)</w:t>
      </w:r>
      <w:r w:rsidRPr="0038067F">
        <w:rPr>
          <w:rFonts w:ascii="Arial" w:hAnsi="Arial" w:cs="Arial"/>
          <w:sz w:val="24"/>
          <w:szCs w:val="24"/>
        </w:rPr>
        <w:t>,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f) ovjeren</w:t>
      </w:r>
      <w:r w:rsidR="00E83136"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E83136"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ugovora o radu, potvrdu o statusu zaposlenog (obrazac JS 3600 iz Jedinstvenog sustava registracije kontrole i naplate doprinosa socijalnog osiguranja, koji se vodi kod Porezne uprave),</w:t>
      </w:r>
      <w:r w:rsidR="00E83136"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g) ukoliko je kvalificirana osoba poduzetnik za pružanje knjigovodstvenih i računovodstvenih usluga, dostavlja ovjerenu kopiju rješenja o obavljanju djelatnosti.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          </w:t>
      </w:r>
    </w:p>
    <w:p w:rsidR="00E10AC6" w:rsidRPr="0038067F" w:rsidRDefault="00E10AC6" w:rsidP="00E10AC6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10AC6" w:rsidRPr="0038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55" w:rsidRDefault="00836E55" w:rsidP="00311758">
      <w:pPr>
        <w:spacing w:after="0" w:line="240" w:lineRule="auto"/>
      </w:pPr>
      <w:r>
        <w:separator/>
      </w:r>
    </w:p>
  </w:endnote>
  <w:endnote w:type="continuationSeparator" w:id="0">
    <w:p w:rsidR="00836E55" w:rsidRDefault="00836E55" w:rsidP="0031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55" w:rsidRDefault="00836E55" w:rsidP="00311758">
      <w:pPr>
        <w:spacing w:after="0" w:line="240" w:lineRule="auto"/>
      </w:pPr>
      <w:r>
        <w:separator/>
      </w:r>
    </w:p>
  </w:footnote>
  <w:footnote w:type="continuationSeparator" w:id="0">
    <w:p w:rsidR="00836E55" w:rsidRDefault="00836E55" w:rsidP="0031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75C"/>
    <w:multiLevelType w:val="hybridMultilevel"/>
    <w:tmpl w:val="EC3080E0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A44"/>
    <w:multiLevelType w:val="hybridMultilevel"/>
    <w:tmpl w:val="02C6C958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443"/>
    <w:multiLevelType w:val="hybridMultilevel"/>
    <w:tmpl w:val="45543376"/>
    <w:lvl w:ilvl="0" w:tplc="38580A4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348"/>
    <w:multiLevelType w:val="hybridMultilevel"/>
    <w:tmpl w:val="D742BFC4"/>
    <w:lvl w:ilvl="0" w:tplc="A6327E5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113EC2"/>
    <w:multiLevelType w:val="hybridMultilevel"/>
    <w:tmpl w:val="135C2064"/>
    <w:lvl w:ilvl="0" w:tplc="D9227A7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598"/>
    <w:multiLevelType w:val="hybridMultilevel"/>
    <w:tmpl w:val="760298D6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C4681"/>
    <w:multiLevelType w:val="hybridMultilevel"/>
    <w:tmpl w:val="A7D07B0A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67E7"/>
    <w:multiLevelType w:val="hybridMultilevel"/>
    <w:tmpl w:val="1F2E7142"/>
    <w:lvl w:ilvl="0" w:tplc="23BEBC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6957AF"/>
    <w:multiLevelType w:val="hybridMultilevel"/>
    <w:tmpl w:val="54300626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319C"/>
    <w:multiLevelType w:val="hybridMultilevel"/>
    <w:tmpl w:val="D6D8BD8A"/>
    <w:lvl w:ilvl="0" w:tplc="FC840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D45"/>
    <w:multiLevelType w:val="hybridMultilevel"/>
    <w:tmpl w:val="F0766002"/>
    <w:lvl w:ilvl="0" w:tplc="26B095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F3268A"/>
    <w:multiLevelType w:val="hybridMultilevel"/>
    <w:tmpl w:val="EFD0C46A"/>
    <w:lvl w:ilvl="0" w:tplc="1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2A8B"/>
    <w:multiLevelType w:val="hybridMultilevel"/>
    <w:tmpl w:val="04A2161E"/>
    <w:lvl w:ilvl="0" w:tplc="670EFE8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809"/>
    <w:multiLevelType w:val="hybridMultilevel"/>
    <w:tmpl w:val="58762132"/>
    <w:lvl w:ilvl="0" w:tplc="37900C7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E1A47"/>
    <w:multiLevelType w:val="hybridMultilevel"/>
    <w:tmpl w:val="E7DEF6D6"/>
    <w:lvl w:ilvl="0" w:tplc="1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3C91"/>
    <w:multiLevelType w:val="hybridMultilevel"/>
    <w:tmpl w:val="0BBEE500"/>
    <w:lvl w:ilvl="0" w:tplc="EF345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AA4"/>
    <w:multiLevelType w:val="hybridMultilevel"/>
    <w:tmpl w:val="E2EE62AA"/>
    <w:lvl w:ilvl="0" w:tplc="B2BEBCC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E42EDC"/>
    <w:multiLevelType w:val="hybridMultilevel"/>
    <w:tmpl w:val="38F8E6E0"/>
    <w:lvl w:ilvl="0" w:tplc="1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  <w:num w:numId="14">
    <w:abstractNumId w:val="10"/>
  </w:num>
  <w:num w:numId="15">
    <w:abstractNumId w:val="7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A"/>
    <w:rsid w:val="0000454B"/>
    <w:rsid w:val="00020F6E"/>
    <w:rsid w:val="00021F38"/>
    <w:rsid w:val="000232F5"/>
    <w:rsid w:val="00025024"/>
    <w:rsid w:val="000317B7"/>
    <w:rsid w:val="0004177B"/>
    <w:rsid w:val="00057C83"/>
    <w:rsid w:val="0007254D"/>
    <w:rsid w:val="00087325"/>
    <w:rsid w:val="000F770C"/>
    <w:rsid w:val="00101EE1"/>
    <w:rsid w:val="0014637A"/>
    <w:rsid w:val="00152B0B"/>
    <w:rsid w:val="001A0EF4"/>
    <w:rsid w:val="001B615A"/>
    <w:rsid w:val="001C5040"/>
    <w:rsid w:val="001E24FF"/>
    <w:rsid w:val="001E5EC8"/>
    <w:rsid w:val="001F26D6"/>
    <w:rsid w:val="0020574A"/>
    <w:rsid w:val="00227556"/>
    <w:rsid w:val="002275FD"/>
    <w:rsid w:val="00231C68"/>
    <w:rsid w:val="002405B3"/>
    <w:rsid w:val="00262E6C"/>
    <w:rsid w:val="00266A4F"/>
    <w:rsid w:val="00295E62"/>
    <w:rsid w:val="002D0D3C"/>
    <w:rsid w:val="002F27AC"/>
    <w:rsid w:val="002F2BCD"/>
    <w:rsid w:val="002F40F0"/>
    <w:rsid w:val="00311758"/>
    <w:rsid w:val="00312928"/>
    <w:rsid w:val="00332AAD"/>
    <w:rsid w:val="003373B4"/>
    <w:rsid w:val="00353FCC"/>
    <w:rsid w:val="0038067F"/>
    <w:rsid w:val="003B0F40"/>
    <w:rsid w:val="003C65FF"/>
    <w:rsid w:val="003D50A9"/>
    <w:rsid w:val="003F275A"/>
    <w:rsid w:val="00410A5D"/>
    <w:rsid w:val="0041360E"/>
    <w:rsid w:val="00437FC3"/>
    <w:rsid w:val="00443952"/>
    <w:rsid w:val="004452EB"/>
    <w:rsid w:val="00455E2B"/>
    <w:rsid w:val="00462B07"/>
    <w:rsid w:val="004A3F2A"/>
    <w:rsid w:val="004B5F32"/>
    <w:rsid w:val="004F4E1F"/>
    <w:rsid w:val="00512777"/>
    <w:rsid w:val="005152D6"/>
    <w:rsid w:val="005269FD"/>
    <w:rsid w:val="005274FB"/>
    <w:rsid w:val="005356F5"/>
    <w:rsid w:val="00545606"/>
    <w:rsid w:val="00553819"/>
    <w:rsid w:val="0056520E"/>
    <w:rsid w:val="0056670A"/>
    <w:rsid w:val="005936C8"/>
    <w:rsid w:val="00594559"/>
    <w:rsid w:val="00594F27"/>
    <w:rsid w:val="005A4D8C"/>
    <w:rsid w:val="005F685A"/>
    <w:rsid w:val="00632CB1"/>
    <w:rsid w:val="00640470"/>
    <w:rsid w:val="0065096E"/>
    <w:rsid w:val="00652BF8"/>
    <w:rsid w:val="006623AD"/>
    <w:rsid w:val="00662ED6"/>
    <w:rsid w:val="006722A2"/>
    <w:rsid w:val="006775E4"/>
    <w:rsid w:val="00691DF8"/>
    <w:rsid w:val="00695D3A"/>
    <w:rsid w:val="006C4804"/>
    <w:rsid w:val="006D5D9F"/>
    <w:rsid w:val="006E0072"/>
    <w:rsid w:val="006E0A53"/>
    <w:rsid w:val="006E16F4"/>
    <w:rsid w:val="0071484E"/>
    <w:rsid w:val="00716721"/>
    <w:rsid w:val="00724A80"/>
    <w:rsid w:val="00730D27"/>
    <w:rsid w:val="007611B7"/>
    <w:rsid w:val="00772E8D"/>
    <w:rsid w:val="00780F16"/>
    <w:rsid w:val="00790E9F"/>
    <w:rsid w:val="00792C16"/>
    <w:rsid w:val="00796A0B"/>
    <w:rsid w:val="007E09FD"/>
    <w:rsid w:val="007E6AD8"/>
    <w:rsid w:val="007F21B4"/>
    <w:rsid w:val="0080593E"/>
    <w:rsid w:val="00806269"/>
    <w:rsid w:val="00836E55"/>
    <w:rsid w:val="00852056"/>
    <w:rsid w:val="00887FDC"/>
    <w:rsid w:val="00892291"/>
    <w:rsid w:val="00897758"/>
    <w:rsid w:val="008D26BC"/>
    <w:rsid w:val="008E0818"/>
    <w:rsid w:val="009016B0"/>
    <w:rsid w:val="009141C6"/>
    <w:rsid w:val="0095395B"/>
    <w:rsid w:val="00964BBC"/>
    <w:rsid w:val="00991BD6"/>
    <w:rsid w:val="009A0D63"/>
    <w:rsid w:val="009B12C7"/>
    <w:rsid w:val="009B202E"/>
    <w:rsid w:val="009B69BE"/>
    <w:rsid w:val="009F1A0C"/>
    <w:rsid w:val="009F62AC"/>
    <w:rsid w:val="00A04D2D"/>
    <w:rsid w:val="00A1171E"/>
    <w:rsid w:val="00A123E0"/>
    <w:rsid w:val="00A21661"/>
    <w:rsid w:val="00A3337A"/>
    <w:rsid w:val="00A72B72"/>
    <w:rsid w:val="00AA645D"/>
    <w:rsid w:val="00AC4CA0"/>
    <w:rsid w:val="00AE003B"/>
    <w:rsid w:val="00AE2F8E"/>
    <w:rsid w:val="00AF757A"/>
    <w:rsid w:val="00B05FB7"/>
    <w:rsid w:val="00B109F6"/>
    <w:rsid w:val="00B1630D"/>
    <w:rsid w:val="00B348BC"/>
    <w:rsid w:val="00B34AAC"/>
    <w:rsid w:val="00B43A71"/>
    <w:rsid w:val="00B47F88"/>
    <w:rsid w:val="00B56C81"/>
    <w:rsid w:val="00B638C8"/>
    <w:rsid w:val="00B77F93"/>
    <w:rsid w:val="00B836E7"/>
    <w:rsid w:val="00B94934"/>
    <w:rsid w:val="00BC546A"/>
    <w:rsid w:val="00BE1571"/>
    <w:rsid w:val="00BF72E4"/>
    <w:rsid w:val="00C002DD"/>
    <w:rsid w:val="00C04038"/>
    <w:rsid w:val="00C14D09"/>
    <w:rsid w:val="00C16D0B"/>
    <w:rsid w:val="00C425A6"/>
    <w:rsid w:val="00C47B7F"/>
    <w:rsid w:val="00C523E2"/>
    <w:rsid w:val="00C62798"/>
    <w:rsid w:val="00C71A56"/>
    <w:rsid w:val="00D1096E"/>
    <w:rsid w:val="00D25FF9"/>
    <w:rsid w:val="00D26431"/>
    <w:rsid w:val="00D37017"/>
    <w:rsid w:val="00D565EB"/>
    <w:rsid w:val="00D85C46"/>
    <w:rsid w:val="00D9289A"/>
    <w:rsid w:val="00D92FC7"/>
    <w:rsid w:val="00DD570B"/>
    <w:rsid w:val="00E0731C"/>
    <w:rsid w:val="00E10AC6"/>
    <w:rsid w:val="00E44EC8"/>
    <w:rsid w:val="00E47003"/>
    <w:rsid w:val="00E64B21"/>
    <w:rsid w:val="00E74B62"/>
    <w:rsid w:val="00E83136"/>
    <w:rsid w:val="00EB340B"/>
    <w:rsid w:val="00EC5203"/>
    <w:rsid w:val="00EF3F7C"/>
    <w:rsid w:val="00F03CAB"/>
    <w:rsid w:val="00F1226D"/>
    <w:rsid w:val="00F66B75"/>
    <w:rsid w:val="00F93A55"/>
    <w:rsid w:val="00FA46EE"/>
    <w:rsid w:val="00FA5B18"/>
    <w:rsid w:val="00FA79F1"/>
    <w:rsid w:val="00FE27CA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4129-F5A4-484B-AD0C-154C6EC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5A"/>
    <w:pPr>
      <w:spacing w:line="256" w:lineRule="auto"/>
    </w:pPr>
    <w:rPr>
      <w:rFonts w:ascii="Calibri" w:eastAsia="Calibri" w:hAnsi="Calibri" w:cs="Times New Roman"/>
      <w:sz w:val="22"/>
      <w:lang w:val="hr-HR"/>
    </w:rPr>
  </w:style>
  <w:style w:type="paragraph" w:styleId="Heading1">
    <w:name w:val="heading 1"/>
    <w:basedOn w:val="Normal"/>
    <w:link w:val="Heading1Char"/>
    <w:qFormat/>
    <w:rsid w:val="005F685A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85A"/>
    <w:rPr>
      <w:rFonts w:eastAsia="Arial" w:cs="Times New Roman"/>
      <w:b/>
      <w:bCs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E0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58"/>
    <w:rPr>
      <w:rFonts w:ascii="Calibri" w:eastAsia="Calibri" w:hAnsi="Calibri" w:cs="Times New Roman"/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1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58"/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uiPriority w:val="1"/>
    <w:qFormat/>
    <w:rsid w:val="00E10AC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C8A1-80E4-45C8-86FF-DEC6E422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bradara</dc:creator>
  <cp:keywords/>
  <dc:description/>
  <cp:lastModifiedBy>Jasmin Rustemi</cp:lastModifiedBy>
  <cp:revision>2</cp:revision>
  <dcterms:created xsi:type="dcterms:W3CDTF">2021-04-19T12:04:00Z</dcterms:created>
  <dcterms:modified xsi:type="dcterms:W3CDTF">2021-04-19T12:04:00Z</dcterms:modified>
</cp:coreProperties>
</file>